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1431"/>
        <w:gridCol w:w="2833"/>
        <w:gridCol w:w="4362"/>
        <w:gridCol w:w="1574"/>
      </w:tblGrid>
      <w:tr w:rsidR="001774AE" w:rsidTr="001774AE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774AE" w:rsidTr="001774AE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BADMINTON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 DZ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1774AE" w:rsidTr="001774AE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BADMINTON </w:t>
            </w:r>
            <w:r>
              <w:rPr>
                <w:b/>
                <w:color w:val="FF0000"/>
                <w:sz w:val="28"/>
                <w:szCs w:val="28"/>
              </w:rPr>
              <w:t>Snowboard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GIM DZ</w:t>
            </w:r>
          </w:p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LIC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SIEPRAW</w:t>
            </w:r>
          </w:p>
        </w:tc>
      </w:tr>
      <w:tr w:rsidR="001774AE" w:rsidTr="001774AE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BADMINTON</w:t>
            </w:r>
            <w:r>
              <w:rPr>
                <w:b/>
                <w:color w:val="0000CC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Snowboard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 CH</w:t>
            </w:r>
          </w:p>
          <w:p w:rsidR="001774AE" w:rsidRDefault="001774AE">
            <w:pPr>
              <w:spacing w:line="276" w:lineRule="auto"/>
              <w:rPr>
                <w:b/>
              </w:rPr>
            </w:pPr>
            <w:r>
              <w:rPr>
                <w:b/>
                <w:color w:val="FF0000"/>
                <w:sz w:val="28"/>
                <w:szCs w:val="28"/>
              </w:rPr>
              <w:t>GM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SIEPRAW</w:t>
            </w:r>
          </w:p>
        </w:tc>
      </w:tr>
      <w:tr w:rsidR="001774AE" w:rsidTr="001774AE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5.02-piątek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BADMINTON</w:t>
            </w:r>
            <w:r>
              <w:rPr>
                <w:b/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 CH</w:t>
            </w:r>
          </w:p>
          <w:p w:rsidR="001774AE" w:rsidRDefault="001774AE">
            <w:pPr>
              <w:spacing w:line="276" w:lineRule="auto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1774AE" w:rsidTr="001774AE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BADMINTON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 DZ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1774AE" w:rsidTr="001774AE">
        <w:trPr>
          <w:trHeight w:val="466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BADMINTON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 CH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1774AE" w:rsidTr="001774AE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Pr="001411ED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Siatkówka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411E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1774AE" w:rsidTr="001774AE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 CH PÓŁFINAŁ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Pr="001411ED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ARENA</w:t>
            </w:r>
          </w:p>
        </w:tc>
      </w:tr>
      <w:tr w:rsidR="001774AE" w:rsidTr="001774AE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12.02-piątek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Pr="001411ED" w:rsidRDefault="001774A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 CH PÓŁFINAŁ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ARENA</w:t>
            </w:r>
          </w:p>
        </w:tc>
      </w:tr>
    </w:tbl>
    <w:p w:rsidR="001774AE" w:rsidRDefault="001774AE" w:rsidP="001774AE">
      <w:pPr>
        <w:rPr>
          <w:b/>
          <w:sz w:val="32"/>
          <w:szCs w:val="32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1431"/>
        <w:gridCol w:w="2833"/>
        <w:gridCol w:w="4107"/>
        <w:gridCol w:w="1829"/>
      </w:tblGrid>
      <w:tr w:rsidR="001774AE" w:rsidTr="001774AE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Siatkówka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LIC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1774AE" w:rsidTr="001774AE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Koszykówka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LIC finał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dz+ch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ARENA</w:t>
            </w:r>
          </w:p>
        </w:tc>
      </w:tr>
      <w:tr w:rsidR="001774AE" w:rsidTr="001774AE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17.02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411ED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Siatkówka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LIC finał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dz+ch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Pr="001411ED" w:rsidRDefault="001774A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HCC</w:t>
            </w:r>
          </w:p>
        </w:tc>
      </w:tr>
      <w:tr w:rsidR="001774AE" w:rsidTr="001774AE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Koszykówka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 CH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</w:pPr>
            <w:r>
              <w:rPr>
                <w:b/>
                <w:sz w:val="28"/>
                <w:szCs w:val="28"/>
              </w:rPr>
              <w:t>ARENA</w:t>
            </w:r>
          </w:p>
        </w:tc>
      </w:tr>
      <w:tr w:rsidR="001774AE" w:rsidTr="001774AE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19.02-piątek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411E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GIM CH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Pr="001411ED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ARENA</w:t>
            </w:r>
          </w:p>
        </w:tc>
      </w:tr>
      <w:tr w:rsidR="001774AE" w:rsidTr="001774AE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GIM CH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</w:pPr>
            <w:r>
              <w:rPr>
                <w:b/>
                <w:sz w:val="28"/>
                <w:szCs w:val="28"/>
              </w:rPr>
              <w:t>ARENA</w:t>
            </w:r>
          </w:p>
        </w:tc>
      </w:tr>
      <w:tr w:rsidR="001774AE" w:rsidTr="001774AE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 CH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ARENA</w:t>
            </w:r>
          </w:p>
        </w:tc>
      </w:tr>
      <w:tr w:rsidR="001774AE" w:rsidTr="001774AE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411E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411E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</w:t>
            </w:r>
            <w:r w:rsidR="001774AE">
              <w:rPr>
                <w:b/>
                <w:sz w:val="28"/>
                <w:szCs w:val="28"/>
              </w:rPr>
              <w:t xml:space="preserve"> DZ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ARENA</w:t>
            </w:r>
          </w:p>
        </w:tc>
      </w:tr>
      <w:tr w:rsidR="001774AE" w:rsidTr="001774AE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 DZ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ARENA</w:t>
            </w:r>
          </w:p>
        </w:tc>
      </w:tr>
      <w:tr w:rsidR="001774AE" w:rsidTr="001774AE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26.02-piątek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 DZ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ARENA</w:t>
            </w:r>
          </w:p>
        </w:tc>
      </w:tr>
      <w:tr w:rsidR="001774AE" w:rsidTr="001774AE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Siatka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Eliminacje do ligi SKS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</w:tbl>
    <w:p w:rsidR="001774AE" w:rsidRDefault="001774AE" w:rsidP="001774AE">
      <w:pPr>
        <w:rPr>
          <w:b/>
          <w:sz w:val="32"/>
          <w:szCs w:val="32"/>
        </w:rPr>
      </w:pPr>
    </w:p>
    <w:p w:rsidR="001774AE" w:rsidRDefault="001774AE" w:rsidP="001774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MARZEC 2016</w:t>
      </w:r>
    </w:p>
    <w:p w:rsidR="001774AE" w:rsidRDefault="001774AE" w:rsidP="001774AE">
      <w:pPr>
        <w:rPr>
          <w:b/>
          <w:sz w:val="28"/>
          <w:szCs w:val="28"/>
        </w:rPr>
      </w:pPr>
    </w:p>
    <w:tbl>
      <w:tblPr>
        <w:tblW w:w="10215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2837"/>
        <w:gridCol w:w="4112"/>
        <w:gridCol w:w="1832"/>
      </w:tblGrid>
      <w:tr w:rsidR="001774AE" w:rsidTr="001774AE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 DZ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ARENA</w:t>
            </w:r>
          </w:p>
        </w:tc>
      </w:tr>
      <w:tr w:rsidR="001774AE" w:rsidTr="001774AE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Mini koszykówka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SP FINAŁ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dz+ch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ARENA</w:t>
            </w:r>
          </w:p>
        </w:tc>
      </w:tr>
      <w:tr w:rsidR="001774AE" w:rsidTr="001774AE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Koszykówka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 DZ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ARENA</w:t>
            </w:r>
          </w:p>
        </w:tc>
      </w:tr>
      <w:tr w:rsidR="001774AE" w:rsidTr="001774AE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4.03-piątek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 CH PÓŁFINAŁ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color w:val="403152"/>
                <w:sz w:val="28"/>
                <w:szCs w:val="28"/>
              </w:rPr>
            </w:pPr>
            <w:r>
              <w:rPr>
                <w:b/>
                <w:color w:val="403152"/>
                <w:sz w:val="28"/>
                <w:szCs w:val="28"/>
              </w:rPr>
              <w:t>ARENA</w:t>
            </w:r>
          </w:p>
        </w:tc>
      </w:tr>
      <w:tr w:rsidR="001774AE" w:rsidTr="001774AE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 CH PÓŁFINAŁ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color w:val="40315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ARENA</w:t>
            </w:r>
          </w:p>
        </w:tc>
      </w:tr>
      <w:tr w:rsidR="001774AE" w:rsidTr="001774AE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Siatka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LIC-DZ turniej eliminacyjny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1774AE" w:rsidTr="001774AE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 DZ PÓŁFINAŁ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ARENA</w:t>
            </w:r>
          </w:p>
        </w:tc>
      </w:tr>
      <w:tr w:rsidR="001774AE" w:rsidTr="001774AE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 DZ PÓŁFINAŁ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ARENA</w:t>
            </w:r>
          </w:p>
        </w:tc>
      </w:tr>
      <w:tr w:rsidR="001774AE" w:rsidTr="001774AE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11.03-piątek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Siatka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 CH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</w:rPr>
            </w:pPr>
            <w:r>
              <w:rPr>
                <w:b/>
              </w:rPr>
              <w:t>HCC</w:t>
            </w:r>
          </w:p>
        </w:tc>
      </w:tr>
      <w:tr w:rsidR="001774AE" w:rsidTr="001774AE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SIATKA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 DZ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1774AE" w:rsidTr="001774AE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Siatka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 CH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1774AE" w:rsidTr="001774AE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siatka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 DZ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1774AE" w:rsidTr="001774AE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Siatka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 DZ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1774AE" w:rsidTr="001774AE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18.03-piątek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Mini siatka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 SP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1774AE" w:rsidTr="001774AE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21.03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Siatka DZ+CH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LIC– FINAŁ I LIGA SKS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HCC</w:t>
            </w:r>
          </w:p>
        </w:tc>
      </w:tr>
      <w:tr w:rsidR="001774AE" w:rsidTr="001774AE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22.03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Koszykówka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GM DZ+CH FINAŁ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ARENA</w:t>
            </w:r>
          </w:p>
        </w:tc>
      </w:tr>
      <w:tr w:rsidR="001774AE" w:rsidTr="001774AE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Siatka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 DZ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1774AE" w:rsidTr="001774AE">
        <w:trPr>
          <w:jc w:val="center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E" w:rsidRDefault="001774AE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  <w:p w:rsidR="001774AE" w:rsidRDefault="001774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24 – 29. 03. 2016r. – FERIE ŚWIĄTECZNE</w:t>
            </w:r>
            <w:r w:rsidR="001411ED">
              <w:rPr>
                <w:b/>
                <w:color w:val="FF0000"/>
                <w:sz w:val="28"/>
                <w:szCs w:val="28"/>
              </w:rPr>
              <w:br/>
            </w:r>
            <w:r w:rsidR="001411ED">
              <w:rPr>
                <w:b/>
                <w:color w:val="FF0000"/>
                <w:sz w:val="28"/>
                <w:szCs w:val="28"/>
              </w:rPr>
              <w:br/>
            </w:r>
          </w:p>
        </w:tc>
      </w:tr>
      <w:tr w:rsidR="001774AE" w:rsidTr="001774AE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siatka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 SP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1774AE" w:rsidTr="001774AE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siatka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SP-DZ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E" w:rsidRDefault="001774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</w:tbl>
    <w:p w:rsidR="00562BAC" w:rsidRDefault="00562BAC"/>
    <w:sectPr w:rsidR="00562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AE"/>
    <w:rsid w:val="001411ED"/>
    <w:rsid w:val="001774AE"/>
    <w:rsid w:val="0056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48BE"/>
  <w15:chartTrackingRefBased/>
  <w15:docId w15:val="{9234A544-892C-4CC2-A31E-946DB7BC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2016-02-01T09:56:00Z</dcterms:created>
  <dcterms:modified xsi:type="dcterms:W3CDTF">2016-02-08T12:58:00Z</dcterms:modified>
</cp:coreProperties>
</file>